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bookmarkStart w:id="0" w:name="_GoBack"/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5D500D">
        <w:rPr>
          <w:b/>
          <w:bCs/>
        </w:rPr>
        <w:t>20</w:t>
      </w:r>
      <w:r w:rsidR="00832684">
        <w:rPr>
          <w:b/>
          <w:bCs/>
        </w:rPr>
        <w:t>/</w:t>
      </w:r>
      <w:r w:rsidR="005D500D">
        <w:rPr>
          <w:b/>
          <w:bCs/>
        </w:rPr>
        <w:t>2</w:t>
      </w:r>
      <w:bookmarkEnd w:id="0"/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</w:t>
      </w:r>
      <w:r w:rsidR="005D500D">
        <w:rPr>
          <w:b/>
          <w:bCs/>
        </w:rPr>
        <w:t xml:space="preserve">        </w:t>
      </w:r>
      <w:r w:rsidR="00B71611">
        <w:rPr>
          <w:b/>
          <w:bCs/>
        </w:rPr>
        <w:t xml:space="preserve">          </w:t>
      </w:r>
      <w:r w:rsidR="00DC3567" w:rsidRPr="00B17ECA">
        <w:rPr>
          <w:b/>
          <w:bCs/>
        </w:rPr>
        <w:t>«</w:t>
      </w:r>
      <w:r w:rsidR="00702C5E">
        <w:rPr>
          <w:b/>
          <w:bCs/>
        </w:rPr>
        <w:t>16</w:t>
      </w:r>
      <w:r w:rsidR="00DC3567" w:rsidRPr="004C6AA8">
        <w:rPr>
          <w:b/>
          <w:bCs/>
        </w:rPr>
        <w:t xml:space="preserve">» </w:t>
      </w:r>
      <w:r w:rsidR="005C1EF5">
        <w:rPr>
          <w:b/>
        </w:rPr>
        <w:t>марта 2022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6C65D4" w:rsidRPr="00466DF7" w:rsidRDefault="006C65D4" w:rsidP="006C65D4">
      <w:pPr>
        <w:ind w:firstLine="709"/>
        <w:jc w:val="both"/>
      </w:pPr>
      <w:r>
        <w:t>ООО «</w:t>
      </w:r>
      <w:proofErr w:type="spellStart"/>
      <w:r>
        <w:t>РН-Ванкор</w:t>
      </w:r>
      <w:proofErr w:type="spellEnd"/>
      <w:r>
        <w:t xml:space="preserve">» </w:t>
      </w:r>
      <w:r w:rsidRPr="00466DF7">
        <w:t xml:space="preserve">(далее по тексту </w:t>
      </w:r>
      <w:r w:rsidRPr="005109E5">
        <w:t>Продавец</w:t>
      </w:r>
      <w:r w:rsidRPr="00466DF7">
        <w:t>) намеревается заключить договор</w:t>
      </w:r>
      <w:r>
        <w:t xml:space="preserve"> купли-продажи</w:t>
      </w:r>
      <w:r w:rsidRPr="009E285E">
        <w:t xml:space="preserve"> ТМЦ</w:t>
      </w:r>
      <w:r>
        <w:t>.</w:t>
      </w:r>
      <w:r w:rsidRPr="00466DF7">
        <w:t xml:space="preserve">                                         </w:t>
      </w:r>
    </w:p>
    <w:p w:rsidR="006C65D4" w:rsidRDefault="006C65D4" w:rsidP="006C65D4">
      <w:pPr>
        <w:ind w:firstLine="709"/>
        <w:jc w:val="both"/>
      </w:pPr>
    </w:p>
    <w:p w:rsidR="006C65D4" w:rsidRPr="00470AD1" w:rsidRDefault="006C65D4" w:rsidP="006C65D4">
      <w:pPr>
        <w:ind w:firstLine="709"/>
        <w:jc w:val="both"/>
        <w:rPr>
          <w:b/>
        </w:rPr>
      </w:pPr>
      <w:r>
        <w:t>Товарно-материальные ценности (ТМЦ)</w:t>
      </w:r>
      <w:r w:rsidRPr="00470AD1">
        <w:t xml:space="preserve">: </w:t>
      </w:r>
      <w:r w:rsidRPr="006C65D4">
        <w:t>Кран шаровой для надземной установки</w:t>
      </w:r>
      <w:r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>
        <w:rPr>
          <w:bCs/>
          <w:color w:val="000000"/>
          <w:spacing w:val="-2"/>
        </w:rPr>
        <w:t xml:space="preserve"> №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6C65D4" w:rsidRPr="006562D6" w:rsidRDefault="006C65D4" w:rsidP="006C65D4">
      <w:pPr>
        <w:ind w:firstLine="709"/>
        <w:jc w:val="both"/>
        <w:rPr>
          <w:b/>
        </w:rPr>
      </w:pPr>
      <w:r w:rsidRPr="006562D6">
        <w:t xml:space="preserve">Местонахождение ТМЦ: </w:t>
      </w:r>
      <w:r w:rsidRPr="009370FA">
        <w:rPr>
          <w:b/>
        </w:rPr>
        <w:t xml:space="preserve">Красноярский край, Туруханский район, </w:t>
      </w:r>
      <w:proofErr w:type="spellStart"/>
      <w:r w:rsidRPr="009370FA">
        <w:rPr>
          <w:b/>
        </w:rPr>
        <w:t>Ванкорский</w:t>
      </w:r>
      <w:proofErr w:type="spellEnd"/>
      <w:r w:rsidRPr="009370FA">
        <w:rPr>
          <w:b/>
        </w:rPr>
        <w:t xml:space="preserve"> производственный участок</w:t>
      </w:r>
      <w:r w:rsidRPr="006562D6">
        <w:rPr>
          <w:b/>
        </w:rPr>
        <w:t>.</w:t>
      </w:r>
    </w:p>
    <w:p w:rsidR="006C65D4" w:rsidRDefault="006C65D4" w:rsidP="006C65D4">
      <w:pPr>
        <w:ind w:firstLine="709"/>
        <w:jc w:val="both"/>
        <w:rPr>
          <w:b/>
        </w:rPr>
      </w:pPr>
      <w:r w:rsidRPr="006562D6">
        <w:t xml:space="preserve">Место передачи ТМЦ: </w:t>
      </w:r>
      <w:r w:rsidRPr="009370FA">
        <w:rPr>
          <w:b/>
        </w:rPr>
        <w:t xml:space="preserve">Российская Федерация, ЯНАО, г. Новый Уренгой, район </w:t>
      </w:r>
      <w:proofErr w:type="spellStart"/>
      <w:r w:rsidRPr="009370FA">
        <w:rPr>
          <w:b/>
        </w:rPr>
        <w:t>Коротчаево</w:t>
      </w:r>
      <w:proofErr w:type="spellEnd"/>
      <w:r w:rsidRPr="009370FA">
        <w:rPr>
          <w:b/>
        </w:rPr>
        <w:t xml:space="preserve"> (в период работы автозимника), г. Красноярск (в период навигации).</w:t>
      </w:r>
    </w:p>
    <w:p w:rsidR="006C65D4" w:rsidRPr="00607727" w:rsidRDefault="006C65D4" w:rsidP="006C65D4">
      <w:pPr>
        <w:ind w:firstLine="709"/>
        <w:jc w:val="both"/>
        <w:rPr>
          <w:b/>
          <w:bCs/>
        </w:rPr>
      </w:pPr>
    </w:p>
    <w:p w:rsidR="006C65D4" w:rsidRPr="00F17637" w:rsidRDefault="006C65D4" w:rsidP="006C65D4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РН-Ванкор</w:t>
      </w:r>
      <w:proofErr w:type="spellEnd"/>
      <w:r>
        <w:t xml:space="preserve">»  </w:t>
      </w:r>
      <w:r w:rsidRPr="00525734">
        <w:t xml:space="preserve">в период </w:t>
      </w:r>
      <w:r w:rsidRPr="003660B5">
        <w:rPr>
          <w:b/>
        </w:rPr>
        <w:t xml:space="preserve">с </w:t>
      </w:r>
      <w:r w:rsidRPr="004C6AA8">
        <w:rPr>
          <w:b/>
        </w:rPr>
        <w:t>«</w:t>
      </w:r>
      <w:r w:rsidR="00702C5E">
        <w:rPr>
          <w:b/>
        </w:rPr>
        <w:t>16» марта 2022 г. по «12</w:t>
      </w:r>
      <w:r>
        <w:rPr>
          <w:b/>
        </w:rPr>
        <w:t xml:space="preserve">» апреля 2022 </w:t>
      </w:r>
      <w:r w:rsidRPr="003660B5">
        <w:rPr>
          <w:b/>
        </w:rPr>
        <w:t>г.</w:t>
      </w:r>
      <w:r>
        <w:rPr>
          <w:b/>
          <w:bCs/>
        </w:rPr>
        <w:t xml:space="preserve">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 xml:space="preserve">№ НЛ-2020/2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6C65D4" w:rsidRDefault="006C65D4" w:rsidP="006C65D4">
      <w:pPr>
        <w:pStyle w:val="20"/>
        <w:ind w:firstLine="709"/>
        <w:rPr>
          <w:bCs/>
          <w:sz w:val="24"/>
        </w:rPr>
      </w:pPr>
    </w:p>
    <w:p w:rsidR="006C65D4" w:rsidRPr="00B94EEE" w:rsidRDefault="006C65D4" w:rsidP="006C65D4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РН-Ванкор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6C65D4" w:rsidRPr="00B94EEE" w:rsidRDefault="006C65D4" w:rsidP="006C65D4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>
        <w:rPr>
          <w:bCs/>
        </w:rPr>
        <w:t>ООО «</w:t>
      </w:r>
      <w:proofErr w:type="spellStart"/>
      <w:r>
        <w:rPr>
          <w:bCs/>
        </w:rPr>
        <w:t>РН-Ванкор</w:t>
      </w:r>
      <w:proofErr w:type="spellEnd"/>
      <w:r>
        <w:rPr>
          <w:bCs/>
        </w:rPr>
        <w:t xml:space="preserve">» </w:t>
      </w:r>
      <w:r w:rsidRPr="00B94EEE">
        <w:t xml:space="preserve"> не несет какой-либо ответственности за отказ заключить договор с лицами, обратившимися с предложением заключить сделку. </w:t>
      </w:r>
    </w:p>
    <w:p w:rsidR="006C65D4" w:rsidRDefault="006C65D4" w:rsidP="006C65D4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6C65D4" w:rsidRDefault="006C65D4" w:rsidP="006C65D4">
      <w:pPr>
        <w:ind w:firstLine="540"/>
        <w:jc w:val="both"/>
      </w:pPr>
    </w:p>
    <w:p w:rsidR="006C65D4" w:rsidRPr="00A55D46" w:rsidRDefault="006C65D4" w:rsidP="006C65D4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6C65D4" w:rsidRPr="00B9005D" w:rsidRDefault="006C65D4" w:rsidP="006C65D4">
      <w:pPr>
        <w:ind w:firstLine="720"/>
        <w:jc w:val="both"/>
        <w:rPr>
          <w:color w:val="000000"/>
        </w:rPr>
      </w:pPr>
    </w:p>
    <w:p w:rsidR="006C65D4" w:rsidRPr="000124B0" w:rsidRDefault="006C65D4" w:rsidP="006C65D4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лоту, об</w:t>
      </w:r>
      <w:r w:rsidRPr="000124B0">
        <w:rPr>
          <w:i/>
          <w:color w:val="000000"/>
        </w:rPr>
        <w:t xml:space="preserve"> участи</w:t>
      </w:r>
      <w:r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6C65D4" w:rsidRDefault="006C65D4" w:rsidP="006C65D4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6C65D4" w:rsidRPr="000124B0" w:rsidTr="00F609B3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6C65D4" w:rsidRPr="00C3607B" w:rsidRDefault="006C65D4" w:rsidP="00F609B3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6C65D4" w:rsidRPr="00C3607B" w:rsidRDefault="006C65D4" w:rsidP="00F609B3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6C65D4" w:rsidRPr="00C3607B" w:rsidRDefault="006C65D4" w:rsidP="00F609B3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6C65D4" w:rsidRPr="00961545" w:rsidTr="00F609B3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6C65D4" w:rsidRPr="00C3607B" w:rsidRDefault="006C65D4" w:rsidP="00F609B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6C65D4" w:rsidRPr="0052741A" w:rsidRDefault="006C65D4" w:rsidP="00F609B3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6C65D4" w:rsidRPr="000354F6" w:rsidRDefault="006C65D4" w:rsidP="00F609B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6C65D4" w:rsidRPr="00961545" w:rsidTr="00F609B3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6C65D4" w:rsidRPr="00C3607B" w:rsidRDefault="006C65D4" w:rsidP="00F609B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6C65D4" w:rsidRDefault="006C65D4" w:rsidP="00F609B3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6C65D4" w:rsidRPr="00C3607B" w:rsidRDefault="006C65D4" w:rsidP="00F609B3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6C65D4" w:rsidRPr="00C3607B" w:rsidRDefault="006C65D4" w:rsidP="00F609B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6C65D4" w:rsidRPr="00375449" w:rsidRDefault="006C65D4" w:rsidP="006C65D4">
      <w:pPr>
        <w:pStyle w:val="20"/>
        <w:jc w:val="right"/>
        <w:rPr>
          <w:b/>
          <w:sz w:val="24"/>
        </w:rPr>
      </w:pPr>
    </w:p>
    <w:p w:rsidR="006C65D4" w:rsidRPr="005C0C80" w:rsidRDefault="006C65D4" w:rsidP="006C65D4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6C65D4" w:rsidRDefault="006C65D4" w:rsidP="006C65D4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6C65D4" w:rsidRDefault="006C65D4" w:rsidP="006C65D4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6C65D4" w:rsidRPr="00EF58D2" w:rsidRDefault="006C65D4" w:rsidP="006C65D4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6C65D4" w:rsidRPr="006A545B" w:rsidRDefault="006C65D4" w:rsidP="006C65D4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6C65D4" w:rsidRPr="006A545B" w:rsidRDefault="006C65D4" w:rsidP="006C65D4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6C65D4" w:rsidRPr="006A545B" w:rsidRDefault="006C65D4" w:rsidP="006C65D4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6C65D4" w:rsidRPr="006A545B" w:rsidRDefault="006C65D4" w:rsidP="006C65D4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6C65D4" w:rsidRPr="007B3D84" w:rsidRDefault="006C65D4" w:rsidP="006C65D4">
      <w:pPr>
        <w:jc w:val="both"/>
        <w:rPr>
          <w:i/>
        </w:rPr>
      </w:pPr>
    </w:p>
    <w:p w:rsidR="006C65D4" w:rsidRPr="007B3D84" w:rsidRDefault="006C65D4" w:rsidP="006C65D4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</w:t>
      </w:r>
      <w:r w:rsidRPr="007B3D84">
        <w:t>не будет.</w:t>
      </w:r>
    </w:p>
    <w:p w:rsidR="006C65D4" w:rsidRPr="007B3D84" w:rsidRDefault="006C65D4" w:rsidP="006C65D4">
      <w:pPr>
        <w:jc w:val="both"/>
        <w:rPr>
          <w:i/>
        </w:rPr>
      </w:pPr>
    </w:p>
    <w:p w:rsidR="006C65D4" w:rsidRPr="00EF2FF3" w:rsidRDefault="006C65D4" w:rsidP="006C65D4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 xml:space="preserve">с </w:t>
      </w:r>
      <w:r w:rsidRPr="006C65D4">
        <w:rPr>
          <w:b/>
          <w:color w:val="FF0000"/>
        </w:rPr>
        <w:t>«</w:t>
      </w:r>
      <w:r w:rsidR="00702C5E">
        <w:rPr>
          <w:b/>
          <w:color w:val="FF0000"/>
        </w:rPr>
        <w:t>16</w:t>
      </w:r>
      <w:r w:rsidRPr="006C65D4">
        <w:rPr>
          <w:b/>
          <w:color w:val="FF0000"/>
        </w:rPr>
        <w:t>» марта 2022 г. по «</w:t>
      </w:r>
      <w:r w:rsidR="00702C5E">
        <w:rPr>
          <w:b/>
          <w:color w:val="FF0000"/>
        </w:rPr>
        <w:t>12</w:t>
      </w:r>
      <w:r w:rsidRPr="006C65D4">
        <w:rPr>
          <w:b/>
          <w:color w:val="FF0000"/>
        </w:rPr>
        <w:t xml:space="preserve">» апреля 2022 </w:t>
      </w:r>
      <w:r w:rsidRPr="002F607B">
        <w:rPr>
          <w:b/>
          <w:color w:val="FF0000"/>
        </w:rPr>
        <w:t>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</w:t>
      </w:r>
      <w:r>
        <w:t xml:space="preserve">размещены на </w:t>
      </w:r>
      <w:r w:rsidRPr="00EF2FF3">
        <w:rPr>
          <w:b/>
        </w:rPr>
        <w:t>электронной площадке АО «ТЭК-Торг».</w:t>
      </w:r>
    </w:p>
    <w:p w:rsidR="006C65D4" w:rsidRPr="007B3D84" w:rsidRDefault="006C65D4" w:rsidP="006C65D4">
      <w:pPr>
        <w:ind w:left="180"/>
        <w:jc w:val="both"/>
        <w:outlineLvl w:val="0"/>
      </w:pPr>
    </w:p>
    <w:p w:rsidR="006C65D4" w:rsidRPr="007B3D84" w:rsidRDefault="006C65D4" w:rsidP="006C65D4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6C65D4" w:rsidRPr="007B3D84" w:rsidRDefault="006C65D4" w:rsidP="006C65D4">
      <w:pPr>
        <w:jc w:val="both"/>
        <w:rPr>
          <w:b/>
          <w:color w:val="FF0000"/>
        </w:rPr>
      </w:pPr>
    </w:p>
    <w:p w:rsidR="006C65D4" w:rsidRPr="007B3D84" w:rsidRDefault="006C65D4" w:rsidP="006C65D4">
      <w:pPr>
        <w:jc w:val="both"/>
        <w:rPr>
          <w:rStyle w:val="a5"/>
        </w:rPr>
      </w:pPr>
      <w:r w:rsidRPr="007B3D84">
        <w:rPr>
          <w:rStyle w:val="a5"/>
        </w:rPr>
        <w:t xml:space="preserve">   </w:t>
      </w:r>
      <w:r>
        <w:rPr>
          <w:rStyle w:val="a5"/>
        </w:rPr>
        <w:t xml:space="preserve">  </w:t>
      </w:r>
      <w:r w:rsidRPr="007B3D84">
        <w:rPr>
          <w:rStyle w:val="a5"/>
        </w:rPr>
        <w:t>Продавец имеет право продлить срок подачи заявок.</w:t>
      </w:r>
    </w:p>
    <w:p w:rsidR="006C65D4" w:rsidRPr="007B3D84" w:rsidRDefault="006C65D4" w:rsidP="006C65D4">
      <w:pPr>
        <w:pStyle w:val="a6"/>
        <w:jc w:val="both"/>
        <w:rPr>
          <w:rStyle w:val="a5"/>
          <w:sz w:val="24"/>
          <w:szCs w:val="24"/>
        </w:rPr>
      </w:pPr>
    </w:p>
    <w:p w:rsidR="006C65D4" w:rsidRPr="007B3D84" w:rsidRDefault="006C65D4" w:rsidP="006C65D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6C65D4" w:rsidRPr="00E32780" w:rsidRDefault="006C65D4" w:rsidP="006C65D4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C65D4" w:rsidRDefault="006C65D4" w:rsidP="006C65D4">
      <w:pPr>
        <w:jc w:val="both"/>
        <w:rPr>
          <w:sz w:val="22"/>
          <w:szCs w:val="22"/>
        </w:rPr>
      </w:pPr>
    </w:p>
    <w:p w:rsidR="006C65D4" w:rsidRDefault="006C65D4" w:rsidP="006C65D4">
      <w:pPr>
        <w:pStyle w:val="a3"/>
        <w:ind w:firstLine="0"/>
        <w:jc w:val="both"/>
        <w:rPr>
          <w:sz w:val="22"/>
          <w:szCs w:val="22"/>
        </w:rPr>
      </w:pPr>
    </w:p>
    <w:p w:rsidR="006C65D4" w:rsidRDefault="006C65D4" w:rsidP="006C65D4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C11" w:rsidRDefault="00294C11" w:rsidP="00292F11">
      <w:r>
        <w:separator/>
      </w:r>
    </w:p>
  </w:endnote>
  <w:endnote w:type="continuationSeparator" w:id="0">
    <w:p w:rsidR="00294C11" w:rsidRDefault="00294C1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C11" w:rsidRDefault="00294C11" w:rsidP="00292F11">
      <w:r>
        <w:separator/>
      </w:r>
    </w:p>
  </w:footnote>
  <w:footnote w:type="continuationSeparator" w:id="0">
    <w:p w:rsidR="00294C11" w:rsidRDefault="00294C1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0F1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4942"/>
    <w:rsid w:val="000A678D"/>
    <w:rsid w:val="000A748A"/>
    <w:rsid w:val="000A7527"/>
    <w:rsid w:val="000B0DC4"/>
    <w:rsid w:val="000B4C6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0C23"/>
    <w:rsid w:val="000E52AD"/>
    <w:rsid w:val="000E6FAA"/>
    <w:rsid w:val="000E776E"/>
    <w:rsid w:val="000F08AA"/>
    <w:rsid w:val="000F1A33"/>
    <w:rsid w:val="000F4695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94670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2E1B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3805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4C11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05137"/>
    <w:rsid w:val="0031077D"/>
    <w:rsid w:val="003154D4"/>
    <w:rsid w:val="00322056"/>
    <w:rsid w:val="00322CC4"/>
    <w:rsid w:val="00327529"/>
    <w:rsid w:val="00330377"/>
    <w:rsid w:val="003307E1"/>
    <w:rsid w:val="0033108B"/>
    <w:rsid w:val="003329C3"/>
    <w:rsid w:val="00337B2E"/>
    <w:rsid w:val="0034325B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E6606"/>
    <w:rsid w:val="003F0C17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1E7A"/>
    <w:rsid w:val="00464AC1"/>
    <w:rsid w:val="00466DF7"/>
    <w:rsid w:val="004670E2"/>
    <w:rsid w:val="00470AD1"/>
    <w:rsid w:val="00473DF6"/>
    <w:rsid w:val="00474226"/>
    <w:rsid w:val="0048291C"/>
    <w:rsid w:val="00485DE3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1945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A6AA7"/>
    <w:rsid w:val="005B2CE0"/>
    <w:rsid w:val="005B32CB"/>
    <w:rsid w:val="005B3EDB"/>
    <w:rsid w:val="005B46AB"/>
    <w:rsid w:val="005B6CBF"/>
    <w:rsid w:val="005C0C05"/>
    <w:rsid w:val="005C0C80"/>
    <w:rsid w:val="005C1EF5"/>
    <w:rsid w:val="005C36CC"/>
    <w:rsid w:val="005C659E"/>
    <w:rsid w:val="005D266B"/>
    <w:rsid w:val="005D500D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890"/>
    <w:rsid w:val="006A5B02"/>
    <w:rsid w:val="006B6E1C"/>
    <w:rsid w:val="006B78A5"/>
    <w:rsid w:val="006C235E"/>
    <w:rsid w:val="006C311C"/>
    <w:rsid w:val="006C65D4"/>
    <w:rsid w:val="006D0AAC"/>
    <w:rsid w:val="006E4932"/>
    <w:rsid w:val="006E5775"/>
    <w:rsid w:val="006E6A67"/>
    <w:rsid w:val="006F0813"/>
    <w:rsid w:val="006F5337"/>
    <w:rsid w:val="00702C5E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403B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E4DDE"/>
    <w:rsid w:val="007F3A12"/>
    <w:rsid w:val="007F7E87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56EE6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335"/>
    <w:rsid w:val="008F02B8"/>
    <w:rsid w:val="008F1A20"/>
    <w:rsid w:val="008F6FB3"/>
    <w:rsid w:val="00901278"/>
    <w:rsid w:val="00901A1E"/>
    <w:rsid w:val="0090745F"/>
    <w:rsid w:val="00907F7A"/>
    <w:rsid w:val="009132BF"/>
    <w:rsid w:val="00914769"/>
    <w:rsid w:val="00915E83"/>
    <w:rsid w:val="0091644A"/>
    <w:rsid w:val="0093088D"/>
    <w:rsid w:val="009320B9"/>
    <w:rsid w:val="00936DCD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A74A7"/>
    <w:rsid w:val="009B70F4"/>
    <w:rsid w:val="009C2290"/>
    <w:rsid w:val="009C3741"/>
    <w:rsid w:val="009C4B88"/>
    <w:rsid w:val="009C6263"/>
    <w:rsid w:val="009D08CD"/>
    <w:rsid w:val="009D0B62"/>
    <w:rsid w:val="009D2D87"/>
    <w:rsid w:val="009D3D59"/>
    <w:rsid w:val="009D5692"/>
    <w:rsid w:val="009D6335"/>
    <w:rsid w:val="009E5422"/>
    <w:rsid w:val="009E5750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24EF"/>
    <w:rsid w:val="00A35FD8"/>
    <w:rsid w:val="00A37560"/>
    <w:rsid w:val="00A40BCC"/>
    <w:rsid w:val="00A426C8"/>
    <w:rsid w:val="00A43948"/>
    <w:rsid w:val="00A47481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D7AF8"/>
    <w:rsid w:val="00AE293C"/>
    <w:rsid w:val="00AE3728"/>
    <w:rsid w:val="00AE3AA8"/>
    <w:rsid w:val="00AE5D84"/>
    <w:rsid w:val="00AF0689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4AA"/>
    <w:rsid w:val="00B74EB8"/>
    <w:rsid w:val="00B75DFB"/>
    <w:rsid w:val="00B82E4F"/>
    <w:rsid w:val="00B848DE"/>
    <w:rsid w:val="00B94EEE"/>
    <w:rsid w:val="00BA0DD4"/>
    <w:rsid w:val="00BB100A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C7231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33D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6A5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2ACD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164E"/>
    <w:rsid w:val="00D1332A"/>
    <w:rsid w:val="00D14818"/>
    <w:rsid w:val="00D223B3"/>
    <w:rsid w:val="00D250B2"/>
    <w:rsid w:val="00D30FD1"/>
    <w:rsid w:val="00D34DEA"/>
    <w:rsid w:val="00D3749C"/>
    <w:rsid w:val="00D37BF2"/>
    <w:rsid w:val="00D420ED"/>
    <w:rsid w:val="00D462C1"/>
    <w:rsid w:val="00D478BA"/>
    <w:rsid w:val="00D53A2C"/>
    <w:rsid w:val="00D56F91"/>
    <w:rsid w:val="00D60769"/>
    <w:rsid w:val="00D635A4"/>
    <w:rsid w:val="00D66EBF"/>
    <w:rsid w:val="00D67D8A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CDE"/>
    <w:rsid w:val="00DC079F"/>
    <w:rsid w:val="00DC3567"/>
    <w:rsid w:val="00DC3D7F"/>
    <w:rsid w:val="00DC3E31"/>
    <w:rsid w:val="00DC4CC6"/>
    <w:rsid w:val="00DC590E"/>
    <w:rsid w:val="00DC6C12"/>
    <w:rsid w:val="00DD0451"/>
    <w:rsid w:val="00DD79CE"/>
    <w:rsid w:val="00DE419D"/>
    <w:rsid w:val="00DE7431"/>
    <w:rsid w:val="00DE7DA5"/>
    <w:rsid w:val="00DF0B37"/>
    <w:rsid w:val="00DF67E1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3DFF"/>
    <w:rsid w:val="00EF4AD2"/>
    <w:rsid w:val="00EF58D2"/>
    <w:rsid w:val="00EF69EC"/>
    <w:rsid w:val="00F00581"/>
    <w:rsid w:val="00F00D3A"/>
    <w:rsid w:val="00F1461A"/>
    <w:rsid w:val="00F17637"/>
    <w:rsid w:val="00F17730"/>
    <w:rsid w:val="00F23798"/>
    <w:rsid w:val="00F23E1E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6C65D4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6C65D4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99CCD-03DE-4572-935C-7B090EC84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2</Pages>
  <Words>413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subject/>
  <dc:creator>agstepanov</dc:creator>
  <cp:keywords/>
  <dc:description/>
  <cp:lastModifiedBy>Ефремова Вера Ивановна</cp:lastModifiedBy>
  <cp:revision>18</cp:revision>
  <cp:lastPrinted>2019-09-03T02:53:00Z</cp:lastPrinted>
  <dcterms:created xsi:type="dcterms:W3CDTF">2019-07-16T10:01:00Z</dcterms:created>
  <dcterms:modified xsi:type="dcterms:W3CDTF">2022-03-15T03:54:00Z</dcterms:modified>
</cp:coreProperties>
</file>